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75CB" w14:textId="77777777" w:rsidR="00C3227A" w:rsidRDefault="00000000">
      <w:pPr>
        <w:jc w:val="center"/>
      </w:pPr>
      <w:r>
        <w:t>Сведения</w:t>
      </w:r>
    </w:p>
    <w:p w14:paraId="5978D246" w14:textId="77777777" w:rsidR="00C3227A" w:rsidRDefault="00000000">
      <w:pPr>
        <w:spacing w:after="1332"/>
        <w:ind w:right="0" w:firstLine="30"/>
      </w:pPr>
      <w:r>
        <w:t>о доходах, расходах, об имуществе и обязательствах имущественного характера руководителя муниципального учреждения МКУ «Беляевский сельский Дом культуры» , подведомственного Администрации Беляевского сельсовета Конышевского района Курской области супруги (супруга) и несовершеннолетних детей за период с 1 января 2015 года по 31 декабря 2015 года</w:t>
      </w:r>
    </w:p>
    <w:tbl>
      <w:tblPr>
        <w:tblStyle w:val="TableGrid"/>
        <w:tblW w:w="10973" w:type="dxa"/>
        <w:tblInd w:w="-6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1"/>
        <w:gridCol w:w="831"/>
        <w:gridCol w:w="1029"/>
        <w:gridCol w:w="1150"/>
        <w:gridCol w:w="622"/>
        <w:gridCol w:w="951"/>
        <w:gridCol w:w="672"/>
        <w:gridCol w:w="622"/>
        <w:gridCol w:w="951"/>
        <w:gridCol w:w="946"/>
        <w:gridCol w:w="1179"/>
        <w:gridCol w:w="1059"/>
      </w:tblGrid>
      <w:tr w:rsidR="00C3227A" w14:paraId="456B0286" w14:textId="77777777">
        <w:trPr>
          <w:trHeight w:val="1005"/>
        </w:trPr>
        <w:tc>
          <w:tcPr>
            <w:tcW w:w="95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0B27A5FE" w14:textId="77777777" w:rsidR="00C3227A" w:rsidRDefault="00000000">
            <w:pPr>
              <w:spacing w:after="0" w:line="249" w:lineRule="auto"/>
              <w:ind w:right="0"/>
              <w:jc w:val="center"/>
            </w:pPr>
            <w:r>
              <w:t xml:space="preserve">Фамилия и инициалы </w:t>
            </w:r>
          </w:p>
          <w:p w14:paraId="0B17BD98" w14:textId="77777777" w:rsidR="00C3227A" w:rsidRDefault="00000000">
            <w:pPr>
              <w:spacing w:after="0"/>
              <w:ind w:left="143" w:right="0" w:hanging="75"/>
            </w:pPr>
            <w:r>
              <w:t>гражданского служащего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8D12C2A" w14:textId="77777777" w:rsidR="00C3227A" w:rsidRDefault="00000000">
            <w:pPr>
              <w:spacing w:after="0"/>
              <w:ind w:left="75" w:right="0"/>
              <w:jc w:val="both"/>
            </w:pPr>
            <w:r>
              <w:t>Должность</w:t>
            </w:r>
          </w:p>
          <w:p w14:paraId="7B9806B8" w14:textId="77777777" w:rsidR="00C3227A" w:rsidRDefault="00000000">
            <w:pPr>
              <w:spacing w:after="0"/>
              <w:ind w:left="-5" w:right="0"/>
            </w:pPr>
            <w:r>
              <w:t xml:space="preserve"> </w:t>
            </w:r>
          </w:p>
        </w:tc>
        <w:tc>
          <w:tcPr>
            <w:tcW w:w="36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46BB48" w14:textId="77777777" w:rsidR="00C3227A" w:rsidRDefault="00000000">
            <w:pPr>
              <w:spacing w:after="0"/>
              <w:ind w:left="105" w:right="0"/>
            </w:pPr>
            <w:r>
              <w:t>Объекты недвижимости, находящиеся в собственности</w:t>
            </w:r>
          </w:p>
        </w:tc>
        <w:tc>
          <w:tcPr>
            <w:tcW w:w="23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8B6524" w14:textId="77777777" w:rsidR="00C3227A" w:rsidRDefault="00000000">
            <w:pPr>
              <w:spacing w:after="0" w:line="249" w:lineRule="auto"/>
              <w:ind w:left="300" w:right="0" w:hanging="150"/>
            </w:pPr>
            <w:r>
              <w:t xml:space="preserve">Перечень объектов недвижимого имущества, находящегося в </w:t>
            </w:r>
          </w:p>
          <w:p w14:paraId="04B3E176" w14:textId="77777777" w:rsidR="00C3227A" w:rsidRDefault="00000000">
            <w:pPr>
              <w:spacing w:after="0"/>
              <w:ind w:left="16" w:right="0"/>
              <w:jc w:val="center"/>
            </w:pPr>
            <w:r>
              <w:t>пользовании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3DD1502" w14:textId="77777777" w:rsidR="00C3227A" w:rsidRDefault="00000000">
            <w:pPr>
              <w:spacing w:after="0"/>
              <w:ind w:left="15" w:right="-8"/>
            </w:pPr>
            <w:r>
              <w:t>Транспортные средства (вид, марки)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37B967D" w14:textId="77777777" w:rsidR="00C3227A" w:rsidRDefault="00000000">
            <w:pPr>
              <w:spacing w:after="0" w:line="249" w:lineRule="auto"/>
              <w:ind w:left="-9" w:right="0"/>
              <w:jc w:val="center"/>
            </w:pPr>
            <w:r>
              <w:t xml:space="preserve"> Декларированный  годовой доход </w:t>
            </w:r>
          </w:p>
          <w:p w14:paraId="47490C0E" w14:textId="77777777" w:rsidR="00C3227A" w:rsidRDefault="00000000">
            <w:pPr>
              <w:spacing w:after="0"/>
              <w:ind w:left="23" w:right="0"/>
              <w:jc w:val="center"/>
            </w:pPr>
            <w:r>
              <w:t>(рублей)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58605C56" w14:textId="77777777" w:rsidR="00C3227A" w:rsidRDefault="00000000">
            <w:pPr>
              <w:spacing w:after="0" w:line="249" w:lineRule="auto"/>
              <w:ind w:left="150" w:right="0" w:hanging="45"/>
            </w:pPr>
            <w:r>
              <w:t xml:space="preserve">Сведения об источниках получения средств, за </w:t>
            </w:r>
          </w:p>
          <w:p w14:paraId="03C334A0" w14:textId="77777777" w:rsidR="00C3227A" w:rsidRDefault="00000000">
            <w:pPr>
              <w:spacing w:after="0"/>
              <w:ind w:left="-3" w:right="0"/>
            </w:pPr>
            <w:r>
              <w:t xml:space="preserve"> </w:t>
            </w:r>
          </w:p>
          <w:p w14:paraId="72C68862" w14:textId="77777777" w:rsidR="00C3227A" w:rsidRDefault="00000000">
            <w:pPr>
              <w:spacing w:after="0"/>
              <w:ind w:left="150" w:right="0" w:hanging="60"/>
            </w:pPr>
            <w:r>
              <w:t xml:space="preserve">счет которых совершена сделка (вид </w:t>
            </w:r>
          </w:p>
        </w:tc>
      </w:tr>
      <w:tr w:rsidR="00C3227A" w14:paraId="38156EE7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54CB050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14BA89" w14:textId="77777777" w:rsidR="00C3227A" w:rsidRDefault="00C3227A">
            <w:pPr>
              <w:spacing w:after="160"/>
              <w:ind w:right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4512ED" w14:textId="77777777" w:rsidR="00C3227A" w:rsidRDefault="00C3227A">
            <w:pPr>
              <w:spacing w:after="160"/>
              <w:ind w:right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F40349" w14:textId="77777777" w:rsidR="00C3227A" w:rsidRDefault="00C3227A">
            <w:pPr>
              <w:spacing w:after="160"/>
              <w:ind w:righ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2EE4A7" w14:textId="77777777" w:rsidR="00C3227A" w:rsidRDefault="00C3227A">
            <w:pPr>
              <w:spacing w:after="160"/>
              <w:ind w:right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06D267" w14:textId="77777777" w:rsidR="00C3227A" w:rsidRDefault="00C3227A">
            <w:pPr>
              <w:spacing w:after="160"/>
              <w:ind w:right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C29D73" w14:textId="77777777" w:rsidR="00C3227A" w:rsidRDefault="00C3227A">
            <w:pPr>
              <w:spacing w:after="160"/>
              <w:ind w:righ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1F0B0F" w14:textId="77777777" w:rsidR="00C3227A" w:rsidRDefault="00C3227A">
            <w:pPr>
              <w:spacing w:after="160"/>
              <w:ind w:right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F826D4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F6478B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235FA3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D18B645" w14:textId="77777777" w:rsidR="00C3227A" w:rsidRDefault="00C3227A">
            <w:pPr>
              <w:spacing w:after="160"/>
              <w:ind w:right="0"/>
            </w:pPr>
          </w:p>
        </w:tc>
      </w:tr>
      <w:tr w:rsidR="00C3227A" w14:paraId="2B2EDCB1" w14:textId="77777777">
        <w:trPr>
          <w:trHeight w:val="561"/>
        </w:trPr>
        <w:tc>
          <w:tcPr>
            <w:tcW w:w="9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4C54E2" w14:textId="77777777" w:rsidR="00C3227A" w:rsidRDefault="00C3227A">
            <w:pPr>
              <w:spacing w:after="160"/>
              <w:ind w:right="0"/>
            </w:pPr>
          </w:p>
        </w:tc>
        <w:tc>
          <w:tcPr>
            <w:tcW w:w="8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12815" w14:textId="77777777" w:rsidR="00C3227A" w:rsidRDefault="00C3227A">
            <w:pPr>
              <w:spacing w:after="160"/>
              <w:ind w:right="0"/>
            </w:pPr>
          </w:p>
        </w:tc>
        <w:tc>
          <w:tcPr>
            <w:tcW w:w="10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BA07E" w14:textId="77777777" w:rsidR="00C3227A" w:rsidRDefault="00000000">
            <w:pPr>
              <w:spacing w:after="0"/>
              <w:ind w:left="135" w:right="0"/>
            </w:pPr>
            <w:r>
              <w:t>Вид объекта</w:t>
            </w: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8ED26" w14:textId="77777777" w:rsidR="00C3227A" w:rsidRDefault="00000000">
            <w:pPr>
              <w:spacing w:after="0"/>
              <w:ind w:left="90" w:right="0" w:firstLine="300"/>
            </w:pPr>
            <w:r>
              <w:t>Вид собственности</w:t>
            </w: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E8972" w14:textId="77777777" w:rsidR="00C3227A" w:rsidRDefault="00000000">
            <w:pPr>
              <w:spacing w:after="0"/>
              <w:ind w:left="15" w:right="0"/>
              <w:jc w:val="both"/>
            </w:pPr>
            <w:r>
              <w:t xml:space="preserve">Площадь </w:t>
            </w:r>
          </w:p>
          <w:p w14:paraId="1F3BAE90" w14:textId="77777777" w:rsidR="00C3227A" w:rsidRDefault="00000000">
            <w:pPr>
              <w:spacing w:after="0"/>
              <w:ind w:left="105" w:right="0"/>
            </w:pPr>
            <w:r>
              <w:t>(кв. м)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47D1D" w14:textId="77777777" w:rsidR="00C3227A" w:rsidRDefault="00000000">
            <w:pPr>
              <w:spacing w:after="0"/>
              <w:ind w:left="30" w:right="-12" w:firstLine="195"/>
            </w:pPr>
            <w:r>
              <w:t>Страна расположения</w:t>
            </w:r>
          </w:p>
        </w:tc>
        <w:tc>
          <w:tcPr>
            <w:tcW w:w="82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0A137" w14:textId="77777777" w:rsidR="00C3227A" w:rsidRDefault="00000000">
            <w:pPr>
              <w:spacing w:after="0"/>
              <w:ind w:left="30" w:right="0"/>
              <w:jc w:val="both"/>
            </w:pPr>
            <w:r>
              <w:t>Вид объекта</w:t>
            </w: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5B976" w14:textId="77777777" w:rsidR="00C3227A" w:rsidRDefault="00000000">
            <w:pPr>
              <w:spacing w:after="0"/>
              <w:ind w:left="15" w:right="0"/>
              <w:jc w:val="both"/>
            </w:pPr>
            <w:r>
              <w:t xml:space="preserve">Площадь </w:t>
            </w:r>
          </w:p>
          <w:p w14:paraId="6E78AEB8" w14:textId="77777777" w:rsidR="00C3227A" w:rsidRDefault="00000000">
            <w:pPr>
              <w:spacing w:after="0"/>
              <w:ind w:left="105" w:right="0"/>
            </w:pPr>
            <w:r>
              <w:t>(кв. м)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3B44B" w14:textId="77777777" w:rsidR="00C3227A" w:rsidRDefault="00000000">
            <w:pPr>
              <w:spacing w:after="0"/>
              <w:ind w:left="30" w:right="-12" w:firstLine="195"/>
            </w:pPr>
            <w:r>
              <w:t>Страна расположения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86702" w14:textId="77777777" w:rsidR="00C3227A" w:rsidRDefault="00C3227A">
            <w:pPr>
              <w:spacing w:after="160"/>
              <w:ind w:right="0"/>
            </w:pP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46F53" w14:textId="77777777" w:rsidR="00C3227A" w:rsidRDefault="00C3227A">
            <w:pPr>
              <w:spacing w:after="160"/>
              <w:ind w:right="0"/>
            </w:pP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3F9474" w14:textId="77777777" w:rsidR="00C3227A" w:rsidRDefault="00000000">
            <w:pPr>
              <w:spacing w:after="0"/>
              <w:ind w:left="150" w:right="-12" w:hanging="150"/>
            </w:pPr>
            <w:r>
              <w:t>приобретенного имущества, источники)</w:t>
            </w:r>
          </w:p>
        </w:tc>
      </w:tr>
      <w:tr w:rsidR="00C3227A" w14:paraId="62F2FE25" w14:textId="77777777">
        <w:trPr>
          <w:trHeight w:val="615"/>
        </w:trPr>
        <w:tc>
          <w:tcPr>
            <w:tcW w:w="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D52EC5" w14:textId="77777777" w:rsidR="00C3227A" w:rsidRDefault="00000000">
            <w:pPr>
              <w:spacing w:after="240" w:line="249" w:lineRule="auto"/>
              <w:ind w:left="308" w:right="0" w:hanging="105"/>
            </w:pPr>
            <w:r>
              <w:t>Рыжкова Елена</w:t>
            </w:r>
          </w:p>
          <w:p w14:paraId="70700571" w14:textId="77777777" w:rsidR="00C3227A" w:rsidRDefault="00000000">
            <w:pPr>
              <w:spacing w:after="0"/>
              <w:ind w:left="98" w:right="0"/>
            </w:pPr>
            <w:r>
              <w:t>Михайловна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DC401" w14:textId="77777777" w:rsidR="00C3227A" w:rsidRDefault="00000000">
            <w:pPr>
              <w:spacing w:after="0"/>
              <w:ind w:left="120" w:right="0"/>
            </w:pPr>
            <w:r>
              <w:t xml:space="preserve">Директор </w:t>
            </w:r>
          </w:p>
          <w:p w14:paraId="1DA508E5" w14:textId="77777777" w:rsidR="00C3227A" w:rsidRDefault="00000000">
            <w:pPr>
              <w:spacing w:after="0"/>
              <w:ind w:right="21"/>
              <w:jc w:val="center"/>
            </w:pPr>
            <w:r>
              <w:t xml:space="preserve">МКУ </w:t>
            </w:r>
          </w:p>
          <w:p w14:paraId="5F530B50" w14:textId="77777777" w:rsidR="00C3227A" w:rsidRDefault="00000000">
            <w:pPr>
              <w:spacing w:after="0" w:line="249" w:lineRule="auto"/>
              <w:ind w:right="0"/>
              <w:jc w:val="center"/>
            </w:pPr>
            <w:r>
              <w:t xml:space="preserve">«Беляевский сельский </w:t>
            </w:r>
          </w:p>
          <w:p w14:paraId="0FE5D8E7" w14:textId="77777777" w:rsidR="00C3227A" w:rsidRDefault="00000000">
            <w:pPr>
              <w:spacing w:after="0"/>
              <w:ind w:left="90" w:right="0" w:firstLine="180"/>
            </w:pPr>
            <w:r>
              <w:t>Дом культуры»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ECB6A" w14:textId="77777777" w:rsidR="00C3227A" w:rsidRDefault="00000000">
            <w:pPr>
              <w:spacing w:after="0" w:line="249" w:lineRule="auto"/>
              <w:ind w:right="0"/>
              <w:jc w:val="center"/>
            </w:pPr>
            <w:r>
              <w:t xml:space="preserve">Земельный участок </w:t>
            </w:r>
          </w:p>
          <w:p w14:paraId="558E95DF" w14:textId="77777777" w:rsidR="00C3227A" w:rsidRDefault="00000000">
            <w:pPr>
              <w:spacing w:after="0"/>
              <w:ind w:left="-17" w:right="-18"/>
              <w:jc w:val="both"/>
            </w:pPr>
            <w:r>
              <w:t xml:space="preserve"> (приусадебный)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8694C" w14:textId="77777777" w:rsidR="00C3227A" w:rsidRDefault="00000000">
            <w:pPr>
              <w:spacing w:after="0"/>
              <w:ind w:left="30" w:right="-10"/>
              <w:jc w:val="both"/>
            </w:pPr>
            <w:r>
              <w:t>индивидуальная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C67EA" w14:textId="77777777" w:rsidR="00C3227A" w:rsidRDefault="00000000">
            <w:pPr>
              <w:spacing w:after="0"/>
              <w:ind w:right="0"/>
              <w:jc w:val="center"/>
            </w:pPr>
            <w: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B7E03" w14:textId="77777777" w:rsidR="00C3227A" w:rsidRDefault="00000000">
            <w:pPr>
              <w:spacing w:after="0"/>
              <w:ind w:left="21" w:right="0"/>
              <w:jc w:val="center"/>
            </w:pPr>
            <w:r>
              <w:t>Россия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DF242" w14:textId="77777777" w:rsidR="00C3227A" w:rsidRDefault="00000000">
            <w:pPr>
              <w:spacing w:after="0"/>
              <w:ind w:left="17" w:right="0"/>
              <w:jc w:val="center"/>
            </w:pPr>
            <w:r>
              <w:t>нет</w:t>
            </w:r>
          </w:p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3BE85" w14:textId="77777777" w:rsidR="00C3227A" w:rsidRDefault="00000000">
            <w:pPr>
              <w:spacing w:after="0"/>
              <w:ind w:left="32" w:right="0"/>
              <w:jc w:val="center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0C76A" w14:textId="77777777" w:rsidR="00C3227A" w:rsidRDefault="00000000">
            <w:pPr>
              <w:spacing w:after="0"/>
              <w:ind w:left="32" w:right="0"/>
              <w:jc w:val="center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EF1D9" w14:textId="77777777" w:rsidR="00C3227A" w:rsidRDefault="00000000">
            <w:pPr>
              <w:spacing w:after="0"/>
              <w:ind w:left="32" w:right="0"/>
              <w:jc w:val="center"/>
            </w:pPr>
            <w: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0B81F" w14:textId="77777777" w:rsidR="00C3227A" w:rsidRDefault="00000000">
            <w:pPr>
              <w:spacing w:after="0"/>
              <w:ind w:left="15" w:right="0"/>
              <w:jc w:val="center"/>
            </w:pPr>
            <w:r>
              <w:t>126089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5345022" w14:textId="77777777" w:rsidR="00C3227A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</w:tr>
      <w:tr w:rsidR="00C3227A" w14:paraId="0DB2C8D9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0CAA75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F41C40" w14:textId="77777777" w:rsidR="00C3227A" w:rsidRDefault="00C3227A">
            <w:pPr>
              <w:spacing w:after="160"/>
              <w:ind w:right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CA39D" w14:textId="77777777" w:rsidR="00C3227A" w:rsidRDefault="00000000">
            <w:pPr>
              <w:spacing w:after="0"/>
              <w:ind w:left="23" w:right="0"/>
              <w:jc w:val="center"/>
            </w:pPr>
            <w:r>
              <w:t>Жилой дом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D61C7" w14:textId="77777777" w:rsidR="00C3227A" w:rsidRDefault="00000000">
            <w:pPr>
              <w:spacing w:after="0"/>
              <w:ind w:left="30" w:right="-10"/>
              <w:jc w:val="both"/>
            </w:pPr>
            <w:r>
              <w:rPr>
                <w:bdr w:val="single" w:sz="12" w:space="0" w:color="000000"/>
              </w:rPr>
              <w:t>индивидуальная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ACDB6C" w14:textId="77777777" w:rsidR="00C3227A" w:rsidRDefault="00000000">
            <w:pPr>
              <w:spacing w:after="0"/>
              <w:ind w:right="8"/>
              <w:jc w:val="center"/>
            </w:pPr>
            <w:r>
              <w:t>31,7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A86B2" w14:textId="77777777" w:rsidR="00C3227A" w:rsidRDefault="00000000">
            <w:pPr>
              <w:spacing w:after="0"/>
              <w:ind w:left="21" w:right="0"/>
              <w:jc w:val="center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BE0095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290429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91686E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6029B7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2D1E95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FFB1072" w14:textId="77777777" w:rsidR="00C3227A" w:rsidRDefault="00C3227A">
            <w:pPr>
              <w:spacing w:after="160"/>
              <w:ind w:right="0"/>
            </w:pPr>
          </w:p>
        </w:tc>
      </w:tr>
      <w:tr w:rsidR="00C3227A" w14:paraId="56DEE75D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CFE1CF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685C9" w14:textId="77777777" w:rsidR="00C3227A" w:rsidRDefault="00C3227A">
            <w:pPr>
              <w:spacing w:after="160"/>
              <w:ind w:right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743B8" w14:textId="77777777" w:rsidR="00C3227A" w:rsidRDefault="00C3227A">
            <w:pPr>
              <w:spacing w:after="160"/>
              <w:ind w:right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D9933" w14:textId="77777777" w:rsidR="00C3227A" w:rsidRDefault="00C3227A">
            <w:pPr>
              <w:spacing w:after="160"/>
              <w:ind w:righ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B0B94" w14:textId="77777777" w:rsidR="00C3227A" w:rsidRDefault="00C3227A">
            <w:pPr>
              <w:spacing w:after="160"/>
              <w:ind w:right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7F346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C9B59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073C7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6A051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10330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643861" w14:textId="77777777" w:rsidR="00C3227A" w:rsidRDefault="00C3227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D3C951" w14:textId="77777777" w:rsidR="00C3227A" w:rsidRDefault="00C3227A">
            <w:pPr>
              <w:spacing w:after="160"/>
              <w:ind w:right="0"/>
            </w:pPr>
          </w:p>
        </w:tc>
      </w:tr>
    </w:tbl>
    <w:p w14:paraId="405ECACE" w14:textId="77777777" w:rsidR="00B86DB7" w:rsidRDefault="00B86DB7"/>
    <w:sectPr w:rsidR="00B86DB7">
      <w:pgSz w:w="11900" w:h="16840"/>
      <w:pgMar w:top="1440" w:right="420" w:bottom="1440" w:left="5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27A"/>
    <w:rsid w:val="001B716C"/>
    <w:rsid w:val="005A613B"/>
    <w:rsid w:val="00B86DB7"/>
    <w:rsid w:val="00C3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B2A8B"/>
  <w15:docId w15:val="{718C8A5E-9CAB-4BF3-876C-0A9D35C6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9" w:lineRule="auto"/>
      <w:ind w:right="85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2026-07-16T13:49:00Z</dcterms:created>
  <dcterms:modified xsi:type="dcterms:W3CDTF">2026-07-16T13:49:00Z</dcterms:modified>
</cp:coreProperties>
</file>